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D4" w:rsidRDefault="007829D4">
      <w:bookmarkStart w:id="0" w:name="_GoBack"/>
      <w:bookmarkEnd w:id="0"/>
    </w:p>
    <w:p w:rsidR="007829D4" w:rsidRDefault="00F42D57">
      <w:hyperlink r:id="rId4" w:history="1">
        <w:r w:rsidR="007829D4">
          <w:rPr>
            <w:rStyle w:val="Hyperlink"/>
          </w:rPr>
          <w:t>https://classroommagazines.scholastic.com/support/learnathome.html</w:t>
        </w:r>
      </w:hyperlink>
    </w:p>
    <w:p w:rsidR="007829D4" w:rsidRDefault="007829D4">
      <w:r>
        <w:t>This is a link to something that Scholastic New sent out.</w:t>
      </w:r>
    </w:p>
    <w:p w:rsidR="007829D4" w:rsidRDefault="007829D4"/>
    <w:p w:rsidR="007829D4" w:rsidRDefault="007829D4"/>
    <w:p w:rsidR="007829D4" w:rsidRDefault="007829D4"/>
    <w:p w:rsidR="007829D4" w:rsidRDefault="007829D4"/>
    <w:p w:rsidR="007829D4" w:rsidRDefault="007829D4"/>
    <w:p w:rsidR="007829D4" w:rsidRDefault="007829D4"/>
    <w:sectPr w:rsidR="0078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D4"/>
    <w:rsid w:val="007829D4"/>
    <w:rsid w:val="00D51F3F"/>
    <w:rsid w:val="00F4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C7E14-0366-4A62-8B4E-ADC71E34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9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magazines.scholastic.com/support/learnat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ellison</dc:creator>
  <cp:keywords/>
  <dc:description/>
  <cp:lastModifiedBy>Misty ellison</cp:lastModifiedBy>
  <cp:revision>2</cp:revision>
  <dcterms:created xsi:type="dcterms:W3CDTF">2020-03-17T04:08:00Z</dcterms:created>
  <dcterms:modified xsi:type="dcterms:W3CDTF">2020-03-17T04:08:00Z</dcterms:modified>
</cp:coreProperties>
</file>